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D8" w:rsidRDefault="00DF42D8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03126D" w:rsidRDefault="0003126D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DF42D8" w:rsidRDefault="00042E11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УТГ</w:t>
      </w:r>
      <w:r w:rsidR="00805136">
        <w:rPr>
          <w:rFonts w:ascii="Times New Roman" w:hAnsi="Times New Roman" w:cs="Times New Roman"/>
          <w:sz w:val="28"/>
          <w:szCs w:val="28"/>
        </w:rPr>
        <w:t>,</w:t>
      </w:r>
      <w:r w:rsidR="00DF42D8">
        <w:rPr>
          <w:rFonts w:ascii="Times New Roman" w:hAnsi="Times New Roman" w:cs="Times New Roman"/>
          <w:sz w:val="28"/>
          <w:szCs w:val="28"/>
        </w:rPr>
        <w:t>9 часов в неделю</w:t>
      </w:r>
    </w:p>
    <w:p w:rsidR="00DF42D8" w:rsidRPr="00242AB7" w:rsidRDefault="00DF42D8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3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11">
        <w:rPr>
          <w:rFonts w:ascii="Times New Roman" w:hAnsi="Times New Roman" w:cs="Times New Roman"/>
          <w:sz w:val="28"/>
          <w:szCs w:val="28"/>
        </w:rPr>
        <w:t>Извозчикова</w:t>
      </w:r>
      <w:proofErr w:type="spellEnd"/>
      <w:r w:rsidR="00042E11">
        <w:rPr>
          <w:rFonts w:ascii="Times New Roman" w:hAnsi="Times New Roman" w:cs="Times New Roman"/>
          <w:sz w:val="28"/>
          <w:szCs w:val="28"/>
        </w:rPr>
        <w:t xml:space="preserve"> И.В., Мубаракшина К.А.</w:t>
      </w:r>
    </w:p>
    <w:p w:rsidR="00391105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Default="00434FD3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D3"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434FD3" w:rsidRPr="00434FD3" w:rsidRDefault="00434FD3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456" w:rsidRDefault="005B3340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1:</w:t>
      </w:r>
    </w:p>
    <w:p w:rsidR="00391105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FF4456" w:rsidRPr="007A7F51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A70B85" w:rsidRPr="007A7F51">
        <w:rPr>
          <w:rFonts w:ascii="Times New Roman" w:hAnsi="Times New Roman" w:cs="Times New Roman"/>
          <w:sz w:val="28"/>
          <w:szCs w:val="28"/>
        </w:rPr>
        <w:t xml:space="preserve"> на ноги, </w:t>
      </w:r>
      <w:r w:rsidR="00A70B85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>на руки и плечевой поя</w:t>
      </w:r>
      <w:r w:rsidR="00146C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</w:p>
    <w:p w:rsidR="007A7F51" w:rsidRPr="007A7F51" w:rsidRDefault="00C86E8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A70B85" w:rsidRPr="007A7F51" w:rsidRDefault="00C86E8D" w:rsidP="00391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https://infopedia.su/11x36d.html</w:t>
        </w:r>
      </w:hyperlink>
    </w:p>
    <w:p w:rsidR="00391105" w:rsidRPr="00134230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C73F14" w:rsidRPr="007A7F51" w:rsidRDefault="00C73F1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>Страховочные системы, виды и как выбрать</w:t>
      </w:r>
    </w:p>
    <w:p w:rsidR="00C73F14" w:rsidRDefault="00C86E8D" w:rsidP="0039110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C73F14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https://sport-marafon.ru/article/alpinizm/strakhovochnye-sistemy-obvyazki-besedki-kak-vybrat/</w:t>
        </w:r>
      </w:hyperlink>
    </w:p>
    <w:p w:rsidR="00391105" w:rsidRPr="007A7F51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2:</w:t>
      </w:r>
    </w:p>
    <w:p w:rsidR="00391105" w:rsidRPr="00134230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8814DD" w:rsidRPr="007A7F51" w:rsidRDefault="008814D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Изучение и прохождение </w:t>
      </w:r>
      <w:r w:rsidR="00391105">
        <w:rPr>
          <w:rFonts w:ascii="Times New Roman" w:hAnsi="Times New Roman" w:cs="Times New Roman"/>
          <w:sz w:val="28"/>
          <w:szCs w:val="28"/>
        </w:rPr>
        <w:t xml:space="preserve">антидопингового онлайн - курса </w:t>
      </w:r>
      <w:r w:rsidRPr="007A7F51">
        <w:rPr>
          <w:rFonts w:ascii="Times New Roman" w:hAnsi="Times New Roman" w:cs="Times New Roman"/>
          <w:sz w:val="28"/>
          <w:szCs w:val="28"/>
        </w:rPr>
        <w:t>(2 часа)</w:t>
      </w:r>
    </w:p>
    <w:p w:rsidR="008814DD" w:rsidRDefault="00C86E8D" w:rsidP="0039110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8814DD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https://rusada.ru/education/online-training/</w:t>
        </w:r>
      </w:hyperlink>
    </w:p>
    <w:p w:rsidR="00391105" w:rsidRPr="007A7F51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3:</w:t>
      </w:r>
    </w:p>
    <w:p w:rsidR="00B42CF8" w:rsidRDefault="00B42CF8" w:rsidP="00B42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A70B85" w:rsidRPr="007A7F51" w:rsidRDefault="00B42CF8" w:rsidP="00391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="00A70B85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ноги</w:t>
      </w:r>
      <w:r w:rsidR="007A7F51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упражнения на мышцы плечевого пояса</w:t>
      </w:r>
      <w:r w:rsidR="00A70B85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час)</w:t>
      </w:r>
    </w:p>
    <w:p w:rsidR="00A70B85" w:rsidRPr="007A7F51" w:rsidRDefault="00C86E8D" w:rsidP="00391105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https://marathonec.ru/ofp-dlya-begunov-30-uprazhneniy/</w:t>
        </w:r>
      </w:hyperlink>
    </w:p>
    <w:p w:rsidR="007A7F51" w:rsidRPr="007A7F51" w:rsidRDefault="00C86E8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8814DD" w:rsidRPr="007A7F51" w:rsidRDefault="008814DD" w:rsidP="00B42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B42CF8">
        <w:rPr>
          <w:rFonts w:ascii="Times New Roman" w:hAnsi="Times New Roman" w:cs="Times New Roman"/>
          <w:sz w:val="28"/>
          <w:szCs w:val="28"/>
        </w:rPr>
        <w:t>подготовка</w:t>
      </w:r>
      <w:r w:rsidR="00A70B85" w:rsidRPr="007A7F51">
        <w:rPr>
          <w:rFonts w:ascii="Times New Roman" w:hAnsi="Times New Roman" w:cs="Times New Roman"/>
          <w:sz w:val="28"/>
          <w:szCs w:val="28"/>
        </w:rPr>
        <w:t>(1 час)</w:t>
      </w:r>
    </w:p>
    <w:p w:rsidR="008814DD" w:rsidRPr="007A7F51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>Изучение и вязание узлов</w:t>
      </w:r>
      <w:r w:rsidR="007A7F51" w:rsidRPr="007A7F51">
        <w:rPr>
          <w:rFonts w:ascii="Times New Roman" w:hAnsi="Times New Roman" w:cs="Times New Roman"/>
          <w:sz w:val="28"/>
          <w:szCs w:val="28"/>
        </w:rPr>
        <w:t>,</w:t>
      </w:r>
      <w:r w:rsidRPr="007A7F51">
        <w:rPr>
          <w:rFonts w:ascii="Times New Roman" w:hAnsi="Times New Roman" w:cs="Times New Roman"/>
          <w:sz w:val="28"/>
          <w:szCs w:val="28"/>
        </w:rPr>
        <w:t xml:space="preserve"> применяемых в спортивном туризме </w:t>
      </w:r>
    </w:p>
    <w:p w:rsidR="007A7F51" w:rsidRDefault="00C86E8D" w:rsidP="0039110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https://vk.com/@pohod47-turisticheskie-uzl</w:t>
        </w:r>
      </w:hyperlink>
    </w:p>
    <w:p w:rsidR="005539E1" w:rsidRPr="007A7F51" w:rsidRDefault="005539E1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4:</w:t>
      </w:r>
    </w:p>
    <w:p w:rsidR="00634041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A70B85" w:rsidRPr="007A7F51" w:rsidRDefault="00A70B85" w:rsidP="00391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Коррекционная лес</w:t>
      </w:r>
      <w:r w:rsidR="00391105">
        <w:rPr>
          <w:rFonts w:ascii="Times New Roman" w:hAnsi="Times New Roman" w:cs="Times New Roman"/>
          <w:color w:val="000000" w:themeColor="text1"/>
          <w:sz w:val="28"/>
          <w:szCs w:val="28"/>
        </w:rPr>
        <w:t>енка для развития скорости бега</w:t>
      </w:r>
      <w:r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час)</w:t>
      </w:r>
    </w:p>
    <w:p w:rsidR="007A7F51" w:rsidRPr="007A7F51" w:rsidRDefault="00C86E8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https://bodybuilding-and-fitness.ru/sport-inventar/koordinacionnaya-lestnica.html</w:t>
        </w:r>
      </w:hyperlink>
    </w:p>
    <w:p w:rsidR="00634041" w:rsidRDefault="00634041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134230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E250A" w:rsidRPr="007A7F51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Изучение и решение тестов по медицине </w:t>
      </w:r>
    </w:p>
    <w:p w:rsidR="00AE250A" w:rsidRPr="007A7F51" w:rsidRDefault="00C86E8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E250A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https://infourok.ru/shkola-bezopasnosti-zarnicabileti-po-medicine-1616746.html</w:t>
        </w:r>
      </w:hyperlink>
    </w:p>
    <w:p w:rsidR="00634041" w:rsidRDefault="00634041" w:rsidP="0039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5:</w:t>
      </w:r>
    </w:p>
    <w:p w:rsidR="00634041" w:rsidRPr="00134230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E250A" w:rsidRPr="007A7F51" w:rsidRDefault="007A7F51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Краеведение. Изучение малой Родины история Марий Эл </w:t>
      </w:r>
    </w:p>
    <w:p w:rsidR="00C73F14" w:rsidRPr="007A7F51" w:rsidRDefault="00C86E8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3F14" w:rsidRPr="007A7F51">
          <w:rPr>
            <w:rStyle w:val="a3"/>
            <w:rFonts w:ascii="Times New Roman" w:hAnsi="Times New Roman" w:cs="Times New Roman"/>
            <w:sz w:val="28"/>
            <w:szCs w:val="28"/>
          </w:rPr>
          <w:t>http://nbmariel.ru/navigaciya/korotko-o-respublike</w:t>
        </w:r>
      </w:hyperlink>
    </w:p>
    <w:p w:rsidR="00146C17" w:rsidRDefault="00146C17" w:rsidP="00146C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4FD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1: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Pr="007E2190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</w:t>
      </w:r>
      <w:r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146C17" w:rsidRPr="002625F1" w:rsidRDefault="00C86E8D" w:rsidP="0014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6C17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2625F1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146C17" w:rsidRPr="00242AB7" w:rsidRDefault="00C86E8D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146C17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146C17" w:rsidRPr="00242AB7" w:rsidRDefault="00C86E8D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146C17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146C17" w:rsidRPr="008B41B7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2: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Pr="002625F1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Силовая тренировка на ноги (3 подхода, состоящих из не более 5 упражнений по 20 сек). Растяжка (Заминка).</w:t>
      </w:r>
    </w:p>
    <w:p w:rsidR="00146C17" w:rsidRPr="002625F1" w:rsidRDefault="00C86E8D" w:rsidP="0014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6C17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https://goodlooker.ru/uprazhneniya-dlya-nog.html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2625F1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146C17" w:rsidRPr="002625F1" w:rsidRDefault="00C86E8D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6C17" w:rsidRPr="004F310E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146C17" w:rsidRPr="008B41B7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3: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0E">
        <w:rPr>
          <w:rFonts w:ascii="Times New Roman" w:hAnsi="Times New Roman" w:cs="Times New Roman"/>
          <w:sz w:val="28"/>
          <w:szCs w:val="28"/>
        </w:rPr>
        <w:t>Разминка. Комплекс упражнений для укрепления мышц спины</w:t>
      </w:r>
      <w:r w:rsidRPr="002625F1"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Растяжка (Заминка).</w:t>
      </w:r>
    </w:p>
    <w:p w:rsidR="00146C17" w:rsidRPr="004C6402" w:rsidRDefault="00C86E8D" w:rsidP="0014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6C17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https://www.youtube.com/watch?v=kquH8ov6fPQ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4C6402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02">
        <w:rPr>
          <w:rFonts w:ascii="Times New Roman" w:hAnsi="Times New Roman" w:cs="Times New Roman"/>
          <w:sz w:val="28"/>
          <w:szCs w:val="28"/>
        </w:rPr>
        <w:t>Карабины для скалолазания и альпинизма. Виды муфт.</w:t>
      </w:r>
    </w:p>
    <w:p w:rsidR="00146C17" w:rsidRPr="004C6402" w:rsidRDefault="00C86E8D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6C17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https://sport-marafon.ru/article/alpinizm/kak-vybrat-karabiny-dlya-skalolazaniya-i-alpinizma-likbez/</w:t>
        </w:r>
      </w:hyperlink>
    </w:p>
    <w:p w:rsidR="00146C17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4: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Pr="00AE4E40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40">
        <w:rPr>
          <w:rFonts w:ascii="Times New Roman" w:hAnsi="Times New Roman" w:cs="Times New Roman"/>
          <w:sz w:val="28"/>
          <w:szCs w:val="28"/>
        </w:rPr>
        <w:t>Разминка. Комплекс упражнений на баланс (3 подхода, состоящих из не более 5 упражнений по 20 сек). Растяжка (Заминка).</w:t>
      </w:r>
    </w:p>
    <w:p w:rsidR="00146C17" w:rsidRPr="00AE4E40" w:rsidRDefault="00C86E8D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46C17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https://www.youtube.com/watch?v=of62s2SjZwk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AE4E40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4E40">
        <w:rPr>
          <w:rFonts w:ascii="Times New Roman" w:hAnsi="Times New Roman" w:cs="Times New Roman"/>
          <w:sz w:val="28"/>
          <w:szCs w:val="24"/>
        </w:rPr>
        <w:t>Карабины для скалолазания и альпинизма. Разновидности, применение.</w:t>
      </w:r>
    </w:p>
    <w:p w:rsidR="00146C17" w:rsidRDefault="00C86E8D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46C17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AE250A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4FD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B3340" w:rsidRDefault="005B3340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1: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 xml:space="preserve">Упражнения на ноги, </w:t>
      </w:r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>на руки и плечевой пояс</w:t>
      </w:r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https://infopedia.su/11x36d.html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Как удалить клеща</w:t>
      </w:r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https://severdv.ru/sovety/sposoby-vynimaniya-kleshha-v-domashnih-usloviyah/</w:t>
        </w:r>
      </w:hyperlink>
    </w:p>
    <w:p w:rsid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2: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ОФП на пресс.</w:t>
      </w:r>
    </w:p>
    <w:p w:rsidR="00190F56" w:rsidRPr="00190F56" w:rsidRDefault="00C86E8D" w:rsidP="0019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190F56" w:rsidRPr="00190F56">
          <w:rPr>
            <w:rStyle w:val="a3"/>
            <w:rFonts w:ascii="Times New Roman" w:hAnsi="Times New Roman" w:cs="Times New Roman"/>
            <w:spacing w:val="15"/>
            <w:sz w:val="24"/>
            <w:szCs w:val="24"/>
          </w:rPr>
          <w:t>https://youtu.be/T4JcLQmkFOI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Краеведение (1час).</w:t>
      </w:r>
    </w:p>
    <w:p w:rsidR="00190F56" w:rsidRPr="00190F56" w:rsidRDefault="00190F56" w:rsidP="00190F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0F56">
        <w:rPr>
          <w:rFonts w:ascii="Times New Roman" w:hAnsi="Times New Roman" w:cs="Times New Roman"/>
          <w:bCs/>
          <w:sz w:val="28"/>
          <w:szCs w:val="28"/>
        </w:rPr>
        <w:t>Про Республику Марий Эл</w:t>
      </w:r>
    </w:p>
    <w:p w:rsidR="00190F56" w:rsidRPr="00190F56" w:rsidRDefault="00C86E8D" w:rsidP="0019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https://yandex.ru/video/preview/?filmId=3785157354220359178&amp;text=республика%20марий%20эл%20видео%20урок&amp;path=wizard&amp;parent-reqid=1587486616300439-1072048396986947033700185-production-app-host-man-web-yp-149&amp;redircnt=1587486623.1</w:t>
        </w:r>
      </w:hyperlink>
    </w:p>
    <w:p w:rsid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3: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ОФП на ноги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подхода </w:t>
      </w:r>
      <w:r w:rsidRPr="0043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12 раз).</w:t>
      </w:r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https://yandex.ru/video/preview/?filmId=12903824646946597593&amp;text=%D0%BE%D1%84%D0%BF%20%D0%BD%D0%B0%20%D0%BD%D0%BE%D0%B3%D0%B8&amp;path=wizard&amp;parent-reqid=1587487772113291-1180527155822393194800288-prestable-app-host-sas-web-yp-219&amp;redircnt=1587487781.1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Питание в походе</w:t>
      </w:r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https://alpindustria.ru/school/articles/1059.html</w:t>
        </w:r>
      </w:hyperlink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https://www.youtube.com/watch?v=i6PzwsMrcIc</w:t>
        </w:r>
      </w:hyperlink>
    </w:p>
    <w:p w:rsid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4: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Коррекционная лесенка для развития скорости бега </w:t>
      </w:r>
      <w:proofErr w:type="gramStart"/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>3 подхода)</w:t>
      </w:r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https://bodybuilding-and-fitness.ru/sport-inventar/koordinacionnaya-lestnica.html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190F56" w:rsidRDefault="002D7272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Переправа по бревну,</w:t>
      </w:r>
      <w:r w:rsidR="00190F56">
        <w:rPr>
          <w:rFonts w:ascii="Times New Roman" w:hAnsi="Times New Roman" w:cs="Times New Roman"/>
          <w:sz w:val="28"/>
          <w:szCs w:val="28"/>
        </w:rPr>
        <w:t xml:space="preserve"> 3 и 4 класс дистанции.</w:t>
      </w:r>
      <w:r w:rsidR="00226EA3">
        <w:rPr>
          <w:rFonts w:ascii="Times New Roman" w:hAnsi="Times New Roman" w:cs="Times New Roman"/>
          <w:sz w:val="28"/>
          <w:szCs w:val="28"/>
        </w:rPr>
        <w:t xml:space="preserve"> Ознакомление.</w:t>
      </w:r>
      <w:r w:rsidR="001C2F64">
        <w:rPr>
          <w:rFonts w:ascii="Times New Roman" w:hAnsi="Times New Roman" w:cs="Times New Roman"/>
          <w:sz w:val="28"/>
          <w:szCs w:val="28"/>
        </w:rPr>
        <w:t xml:space="preserve"> Разбор.</w:t>
      </w:r>
      <w:bookmarkStart w:id="0" w:name="_GoBack"/>
      <w:bookmarkEnd w:id="0"/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90F56">
          <w:rPr>
            <w:rStyle w:val="a3"/>
          </w:rPr>
          <w:t>https://www.youtube.com/watch?v=_-1Z9Fbki6w&amp;t=1s</w:t>
        </w:r>
      </w:hyperlink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340" w:rsidRDefault="005B3340" w:rsidP="005B3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5: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Разминка. Комплекс упражнений на баланс (3 подхода, состоящих из не более 5 упражнений по 20 сек). Растяжка (Заминка).</w:t>
      </w:r>
    </w:p>
    <w:p w:rsidR="00190F56" w:rsidRPr="00190F56" w:rsidRDefault="00C86E8D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90F56"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https://www.youtube.com/watch?v=of62s2SjZwk</w:t>
        </w:r>
      </w:hyperlink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56" w:rsidRPr="007A7F51" w:rsidRDefault="00190F56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F56" w:rsidRPr="007A7F51" w:rsidSect="008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456"/>
    <w:rsid w:val="0002160A"/>
    <w:rsid w:val="000244AB"/>
    <w:rsid w:val="000246EA"/>
    <w:rsid w:val="0003126D"/>
    <w:rsid w:val="0003165E"/>
    <w:rsid w:val="00035690"/>
    <w:rsid w:val="00042E11"/>
    <w:rsid w:val="000A7A12"/>
    <w:rsid w:val="000B7965"/>
    <w:rsid w:val="000C5CAB"/>
    <w:rsid w:val="000C7B2B"/>
    <w:rsid w:val="000E32AC"/>
    <w:rsid w:val="000E61E1"/>
    <w:rsid w:val="000F161C"/>
    <w:rsid w:val="00143EC4"/>
    <w:rsid w:val="00146C17"/>
    <w:rsid w:val="00190D2D"/>
    <w:rsid w:val="00190F56"/>
    <w:rsid w:val="001A7958"/>
    <w:rsid w:val="001C03DC"/>
    <w:rsid w:val="001C2F64"/>
    <w:rsid w:val="001C58E2"/>
    <w:rsid w:val="00214BF2"/>
    <w:rsid w:val="0022120A"/>
    <w:rsid w:val="002263DC"/>
    <w:rsid w:val="00226EA3"/>
    <w:rsid w:val="0023709E"/>
    <w:rsid w:val="002532B5"/>
    <w:rsid w:val="0026125D"/>
    <w:rsid w:val="0029501C"/>
    <w:rsid w:val="002A71ED"/>
    <w:rsid w:val="002B216A"/>
    <w:rsid w:val="002B7671"/>
    <w:rsid w:val="002D7272"/>
    <w:rsid w:val="002F1A47"/>
    <w:rsid w:val="002F3BA3"/>
    <w:rsid w:val="00324B7B"/>
    <w:rsid w:val="003366B2"/>
    <w:rsid w:val="00341092"/>
    <w:rsid w:val="00344C3F"/>
    <w:rsid w:val="00346247"/>
    <w:rsid w:val="003727E9"/>
    <w:rsid w:val="00372AC0"/>
    <w:rsid w:val="00391105"/>
    <w:rsid w:val="003A1EEC"/>
    <w:rsid w:val="003B2B07"/>
    <w:rsid w:val="003C1BF1"/>
    <w:rsid w:val="003E0A0A"/>
    <w:rsid w:val="003E4EF2"/>
    <w:rsid w:val="00406079"/>
    <w:rsid w:val="00417B09"/>
    <w:rsid w:val="004202C3"/>
    <w:rsid w:val="00434FD3"/>
    <w:rsid w:val="00461DA0"/>
    <w:rsid w:val="00471F21"/>
    <w:rsid w:val="0049204E"/>
    <w:rsid w:val="004B0FFE"/>
    <w:rsid w:val="004C0BCA"/>
    <w:rsid w:val="004E23E5"/>
    <w:rsid w:val="004F7A62"/>
    <w:rsid w:val="00504FC3"/>
    <w:rsid w:val="00521C61"/>
    <w:rsid w:val="00522196"/>
    <w:rsid w:val="0053688B"/>
    <w:rsid w:val="005539E1"/>
    <w:rsid w:val="00563513"/>
    <w:rsid w:val="005708CD"/>
    <w:rsid w:val="00583F90"/>
    <w:rsid w:val="00587E72"/>
    <w:rsid w:val="0059424C"/>
    <w:rsid w:val="005B3340"/>
    <w:rsid w:val="005C0825"/>
    <w:rsid w:val="005D50E1"/>
    <w:rsid w:val="005D5733"/>
    <w:rsid w:val="00603901"/>
    <w:rsid w:val="0060479F"/>
    <w:rsid w:val="00606ACA"/>
    <w:rsid w:val="00610534"/>
    <w:rsid w:val="006131A3"/>
    <w:rsid w:val="00634041"/>
    <w:rsid w:val="00640878"/>
    <w:rsid w:val="006410AF"/>
    <w:rsid w:val="00667D98"/>
    <w:rsid w:val="00675B23"/>
    <w:rsid w:val="00676FB0"/>
    <w:rsid w:val="00684C75"/>
    <w:rsid w:val="006A3F8C"/>
    <w:rsid w:val="006C3A5B"/>
    <w:rsid w:val="006D69FF"/>
    <w:rsid w:val="006E393C"/>
    <w:rsid w:val="006F396A"/>
    <w:rsid w:val="006F411C"/>
    <w:rsid w:val="007105BD"/>
    <w:rsid w:val="00714AD9"/>
    <w:rsid w:val="00714F4D"/>
    <w:rsid w:val="0072411E"/>
    <w:rsid w:val="0077485E"/>
    <w:rsid w:val="0079625D"/>
    <w:rsid w:val="007A7F51"/>
    <w:rsid w:val="007C3A70"/>
    <w:rsid w:val="007C49DD"/>
    <w:rsid w:val="007D6A0E"/>
    <w:rsid w:val="007E3FB2"/>
    <w:rsid w:val="007F407A"/>
    <w:rsid w:val="00801644"/>
    <w:rsid w:val="00803825"/>
    <w:rsid w:val="00805136"/>
    <w:rsid w:val="00810576"/>
    <w:rsid w:val="00837BFA"/>
    <w:rsid w:val="0084058E"/>
    <w:rsid w:val="00843936"/>
    <w:rsid w:val="00853D2E"/>
    <w:rsid w:val="00862826"/>
    <w:rsid w:val="008814DD"/>
    <w:rsid w:val="00887C5C"/>
    <w:rsid w:val="008D0E07"/>
    <w:rsid w:val="008D4719"/>
    <w:rsid w:val="008D4CAD"/>
    <w:rsid w:val="008E02C9"/>
    <w:rsid w:val="008F53F1"/>
    <w:rsid w:val="009374EB"/>
    <w:rsid w:val="009375D0"/>
    <w:rsid w:val="00996115"/>
    <w:rsid w:val="009F6343"/>
    <w:rsid w:val="00A41C61"/>
    <w:rsid w:val="00A51B49"/>
    <w:rsid w:val="00A678C0"/>
    <w:rsid w:val="00A70B85"/>
    <w:rsid w:val="00A74187"/>
    <w:rsid w:val="00AB0370"/>
    <w:rsid w:val="00AB0B93"/>
    <w:rsid w:val="00AB39CD"/>
    <w:rsid w:val="00AC1EF6"/>
    <w:rsid w:val="00AD7E4F"/>
    <w:rsid w:val="00AE250A"/>
    <w:rsid w:val="00B06508"/>
    <w:rsid w:val="00B2026A"/>
    <w:rsid w:val="00B32BA9"/>
    <w:rsid w:val="00B42CF8"/>
    <w:rsid w:val="00B50B0D"/>
    <w:rsid w:val="00B74114"/>
    <w:rsid w:val="00B966E1"/>
    <w:rsid w:val="00BC0870"/>
    <w:rsid w:val="00BC5229"/>
    <w:rsid w:val="00BC742B"/>
    <w:rsid w:val="00BE578D"/>
    <w:rsid w:val="00BF5636"/>
    <w:rsid w:val="00BF71E8"/>
    <w:rsid w:val="00C044C6"/>
    <w:rsid w:val="00C44E61"/>
    <w:rsid w:val="00C73F14"/>
    <w:rsid w:val="00C75E20"/>
    <w:rsid w:val="00C86E8D"/>
    <w:rsid w:val="00CC393D"/>
    <w:rsid w:val="00CC4342"/>
    <w:rsid w:val="00CC723D"/>
    <w:rsid w:val="00CF762C"/>
    <w:rsid w:val="00D02290"/>
    <w:rsid w:val="00D0448B"/>
    <w:rsid w:val="00D352EF"/>
    <w:rsid w:val="00D74439"/>
    <w:rsid w:val="00D92877"/>
    <w:rsid w:val="00DD5D7C"/>
    <w:rsid w:val="00DE0E1B"/>
    <w:rsid w:val="00DE5A1A"/>
    <w:rsid w:val="00DF42D8"/>
    <w:rsid w:val="00E03539"/>
    <w:rsid w:val="00E06FEB"/>
    <w:rsid w:val="00E25821"/>
    <w:rsid w:val="00E50789"/>
    <w:rsid w:val="00E52B9E"/>
    <w:rsid w:val="00E71B8A"/>
    <w:rsid w:val="00EB2E71"/>
    <w:rsid w:val="00EC1AB7"/>
    <w:rsid w:val="00EC6102"/>
    <w:rsid w:val="00EE2E87"/>
    <w:rsid w:val="00F120DE"/>
    <w:rsid w:val="00F2454D"/>
    <w:rsid w:val="00F339AC"/>
    <w:rsid w:val="00F568A7"/>
    <w:rsid w:val="00F56F0F"/>
    <w:rsid w:val="00F7679A"/>
    <w:rsid w:val="00F81672"/>
    <w:rsid w:val="00F84F37"/>
    <w:rsid w:val="00F9109D"/>
    <w:rsid w:val="00F9528E"/>
    <w:rsid w:val="00F96B88"/>
    <w:rsid w:val="00FC518F"/>
    <w:rsid w:val="00FE676C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FA"/>
  </w:style>
  <w:style w:type="paragraph" w:styleId="1">
    <w:name w:val="heading 1"/>
    <w:basedOn w:val="a"/>
    <w:link w:val="10"/>
    <w:uiPriority w:val="9"/>
    <w:qFormat/>
    <w:rsid w:val="00FF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911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ofp-dlya-begunov-30-uprazhneniy/" TargetMode="External"/><Relationship Id="rId13" Type="http://schemas.openxmlformats.org/officeDocument/2006/relationships/hyperlink" Target="http://nbmariel.ru/navigaciya/korotko-o-respublike" TargetMode="External"/><Relationship Id="rId18" Type="http://schemas.openxmlformats.org/officeDocument/2006/relationships/hyperlink" Target="https://sport-marafon.ru/article/alpinizm/strakhovochnye-sistemy-obvyazki-besedki-kak-vybrat/" TargetMode="External"/><Relationship Id="rId26" Type="http://schemas.openxmlformats.org/officeDocument/2006/relationships/hyperlink" Target="https://youtu.be/T4JcLQmkFO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f62s2SjZw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sada.ru/education/online-training/" TargetMode="External"/><Relationship Id="rId12" Type="http://schemas.openxmlformats.org/officeDocument/2006/relationships/hyperlink" Target="https://infourok.ru/shkola-bezopasnosti-zarnicabileti-po-medicine-1616746.html" TargetMode="External"/><Relationship Id="rId17" Type="http://schemas.openxmlformats.org/officeDocument/2006/relationships/hyperlink" Target="https://goodlooker.ru/uprazhneniya-dlya-nog.html" TargetMode="External"/><Relationship Id="rId25" Type="http://schemas.openxmlformats.org/officeDocument/2006/relationships/hyperlink" Target="https://severdv.ru/sovety/sposoby-vynimaniya-kleshha-v-domashnih-usloviyah/" TargetMode="External"/><Relationship Id="rId33" Type="http://schemas.openxmlformats.org/officeDocument/2006/relationships/hyperlink" Target="https://www.youtube.com/watch?v=of62s2SjZw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hod-lifehack.ru/pravilnaya-sborka-i-ukladka-pohodnogo-ryukzaka/" TargetMode="External"/><Relationship Id="rId20" Type="http://schemas.openxmlformats.org/officeDocument/2006/relationships/hyperlink" Target="https://sport-marafon.ru/article/alpinizm/kak-vybrat-karabiny-dlya-skalolazaniya-i-alpinizma-likbez/" TargetMode="External"/><Relationship Id="rId29" Type="http://schemas.openxmlformats.org/officeDocument/2006/relationships/hyperlink" Target="https://alpindustria.ru/school/articles/105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-marafon.ru/article/alpinizm/strakhovochnye-sistemy-obvyazki-besedki-kak-vybrat/" TargetMode="External"/><Relationship Id="rId11" Type="http://schemas.openxmlformats.org/officeDocument/2006/relationships/hyperlink" Target="https://bodybuilding-and-fitness.ru/sport-inventar/koordinacionnaya-lestnica.html" TargetMode="External"/><Relationship Id="rId24" Type="http://schemas.openxmlformats.org/officeDocument/2006/relationships/hyperlink" Target="https://infopedia.su/11x36d.html" TargetMode="External"/><Relationship Id="rId32" Type="http://schemas.openxmlformats.org/officeDocument/2006/relationships/hyperlink" Target="https://www.youtube.com/watch?v=_-1Z9Fbki6w&amp;t=1s" TargetMode="External"/><Relationship Id="rId5" Type="http://schemas.openxmlformats.org/officeDocument/2006/relationships/hyperlink" Target="https://infopedia.su/11x36d.html" TargetMode="External"/><Relationship Id="rId15" Type="http://schemas.openxmlformats.org/officeDocument/2006/relationships/hyperlink" Target="https://sport-marafon.ru/article/trekking/10-pravil-kak-pravilno-sobrat-i-upakovat-ryukzak-dlya-pokhoda/" TargetMode="External"/><Relationship Id="rId23" Type="http://schemas.openxmlformats.org/officeDocument/2006/relationships/hyperlink" Target="https://traingain.org/article/2511-ofp-dlya-begunov14-prostyh-i-effektivnyh-uprazhnenij-s-vesom-sobstvennogo-tela" TargetMode="External"/><Relationship Id="rId28" Type="http://schemas.openxmlformats.org/officeDocument/2006/relationships/hyperlink" Target="https://yandex.ru/video/preview/?filmId=12903824646946597593&amp;text=%D0%BE%D1%84%D0%BF%20%D0%BD%D0%B0%20%D0%BD%D0%BE%D0%B3%D0%B8&amp;path=wizard&amp;parent-reqid=1587487772113291-1180527155822393194800288-prestable-app-host-sas-web-yp-219&amp;redircnt=1587487781.1" TargetMode="External"/><Relationship Id="rId10" Type="http://schemas.openxmlformats.org/officeDocument/2006/relationships/hyperlink" Target="https://vk.com/@pohod47-turisticheskie-uzl" TargetMode="External"/><Relationship Id="rId19" Type="http://schemas.openxmlformats.org/officeDocument/2006/relationships/hyperlink" Target="https://www.youtube.com/watch?v=kquH8ov6fPQ" TargetMode="External"/><Relationship Id="rId31" Type="http://schemas.openxmlformats.org/officeDocument/2006/relationships/hyperlink" Target="https://bodybuilding-and-fitness.ru/sport-inventar/koordinacionnaya-lestnica.html" TargetMode="External"/><Relationship Id="rId4" Type="http://schemas.openxmlformats.org/officeDocument/2006/relationships/hyperlink" Target="https://traingain.org/article/2511-ofp-dlya-begunov14-prostyh-i-effektivnyh-uprazhnenij-s-vesom-sobstvennogo-tela" TargetMode="External"/><Relationship Id="rId9" Type="http://schemas.openxmlformats.org/officeDocument/2006/relationships/hyperlink" Target="https://www.syl.ru/article/169202/new_myishtsyi-plechevogo-poyasa-uprajneniya-dlya-myishts-plechevogo-poyasa" TargetMode="External"/><Relationship Id="rId14" Type="http://schemas.openxmlformats.org/officeDocument/2006/relationships/hyperlink" Target="https://traingain.org/article/2511-ofp-dlya-begunov14-prostyh-i-effektivnyh-uprazhnenij-s-vesom-sobstvennogo-tela" TargetMode="External"/><Relationship Id="rId22" Type="http://schemas.openxmlformats.org/officeDocument/2006/relationships/hyperlink" Target="https://alpindustria.ru/school/articles/alpinistskie-karabiny.html" TargetMode="External"/><Relationship Id="rId27" Type="http://schemas.openxmlformats.org/officeDocument/2006/relationships/hyperlink" Target="https://yandex.ru/video/preview/?filmId=3785157354220359178&amp;text=&#1088;&#1077;&#1089;&#1087;&#1091;&#1073;&#1083;&#1080;&#1082;&#1072;%20&#1084;&#1072;&#1088;&#1080;&#1081;%20&#1101;&#1083;%20&#1074;&#1080;&#1076;&#1077;&#1086;%20&#1091;&#1088;&#1086;&#1082;&amp;path=wizard&amp;parent-reqid=1587486616300439-1072048396986947033700185-production-app-host-man-web-yp-149&amp;redircnt=1587486623.1" TargetMode="External"/><Relationship Id="rId30" Type="http://schemas.openxmlformats.org/officeDocument/2006/relationships/hyperlink" Target="https://www.youtube.com/watch?v=i6PzwsMrcI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Komp-4</cp:lastModifiedBy>
  <cp:revision>24</cp:revision>
  <dcterms:created xsi:type="dcterms:W3CDTF">2020-04-14T10:13:00Z</dcterms:created>
  <dcterms:modified xsi:type="dcterms:W3CDTF">2020-11-16T09:20:00Z</dcterms:modified>
</cp:coreProperties>
</file>